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77F" w:rsidRPr="009331B5" w:rsidRDefault="00E5577F" w:rsidP="00E5577F">
      <w:pPr>
        <w:rPr>
          <w:rFonts w:hAnsi="ＭＳ 明朝"/>
          <w:sz w:val="24"/>
        </w:rPr>
      </w:pPr>
      <w:r w:rsidRPr="009331B5">
        <w:rPr>
          <w:rFonts w:hAnsi="ＭＳ 明朝" w:hint="eastAsia"/>
          <w:sz w:val="24"/>
        </w:rPr>
        <w:t xml:space="preserve">様式第３３号　</w:t>
      </w:r>
      <w:r>
        <w:rPr>
          <w:rFonts w:hAnsi="ＭＳ 明朝" w:hint="eastAsia"/>
          <w:sz w:val="24"/>
        </w:rPr>
        <w:t>議会議員政治倫理違反行為</w:t>
      </w:r>
      <w:r w:rsidRPr="009331B5">
        <w:rPr>
          <w:rFonts w:hAnsi="ＭＳ 明朝" w:hint="eastAsia"/>
          <w:sz w:val="24"/>
        </w:rPr>
        <w:t>等調査・審査票</w:t>
      </w:r>
    </w:p>
    <w:p w:rsidR="00E5577F" w:rsidRDefault="00E5577F" w:rsidP="00E5577F">
      <w:pPr>
        <w:rPr>
          <w:sz w:val="24"/>
          <w:szCs w:val="24"/>
        </w:rPr>
      </w:pPr>
    </w:p>
    <w:p w:rsidR="00827000" w:rsidRDefault="00827000" w:rsidP="00827000">
      <w:pPr>
        <w:jc w:val="right"/>
      </w:pPr>
      <w:r>
        <w:rPr>
          <w:rFonts w:hint="eastAsia"/>
        </w:rPr>
        <w:t>○年○月○日</w:t>
      </w:r>
    </w:p>
    <w:p w:rsidR="00827000" w:rsidRDefault="00827000" w:rsidP="00827000">
      <w:pPr>
        <w:jc w:val="right"/>
      </w:pPr>
    </w:p>
    <w:p w:rsidR="00827000" w:rsidRDefault="00827000" w:rsidP="00827000">
      <w:pPr>
        <w:ind w:firstLineChars="100" w:firstLine="210"/>
        <w:jc w:val="left"/>
      </w:pPr>
      <w:r>
        <w:rPr>
          <w:rFonts w:hint="eastAsia"/>
        </w:rPr>
        <w:t>このことについて、福島町議会議員政治倫理条例第６条の規定に基づき、調</w:t>
      </w:r>
      <w:bookmarkStart w:id="0" w:name="_GoBack"/>
      <w:bookmarkEnd w:id="0"/>
      <w:r>
        <w:rPr>
          <w:rFonts w:hint="eastAsia"/>
        </w:rPr>
        <w:t>査（審査）します。</w:t>
      </w:r>
    </w:p>
    <w:p w:rsidR="00827000" w:rsidRDefault="00827000" w:rsidP="00827000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7"/>
        <w:gridCol w:w="2457"/>
        <w:gridCol w:w="820"/>
        <w:gridCol w:w="3760"/>
      </w:tblGrid>
      <w:tr w:rsidR="00827000" w:rsidTr="0060562C">
        <w:tc>
          <w:tcPr>
            <w:tcW w:w="1475" w:type="dxa"/>
          </w:tcPr>
          <w:p w:rsidR="00827000" w:rsidRDefault="00827000" w:rsidP="0060562C">
            <w:pPr>
              <w:jc w:val="center"/>
            </w:pPr>
            <w:r w:rsidRPr="00827000">
              <w:rPr>
                <w:rFonts w:hint="eastAsia"/>
                <w:spacing w:val="315"/>
                <w:fitText w:val="1050" w:id="1939496960"/>
              </w:rPr>
              <w:t>日</w:t>
            </w:r>
            <w:r w:rsidRPr="00827000">
              <w:rPr>
                <w:rFonts w:hint="eastAsia"/>
                <w:fitText w:val="1050" w:id="1939496960"/>
              </w:rPr>
              <w:t>時</w:t>
            </w:r>
          </w:p>
        </w:tc>
        <w:tc>
          <w:tcPr>
            <w:tcW w:w="7362" w:type="dxa"/>
            <w:gridSpan w:val="3"/>
          </w:tcPr>
          <w:p w:rsidR="00827000" w:rsidRDefault="00827000" w:rsidP="0060562C">
            <w:r>
              <w:rPr>
                <w:rFonts w:hint="eastAsia"/>
              </w:rPr>
              <w:t xml:space="preserve">　　　○年○月○日（　）○時○分</w:t>
            </w:r>
          </w:p>
        </w:tc>
      </w:tr>
      <w:tr w:rsidR="00827000" w:rsidTr="0060562C">
        <w:tc>
          <w:tcPr>
            <w:tcW w:w="1475" w:type="dxa"/>
          </w:tcPr>
          <w:p w:rsidR="00827000" w:rsidRDefault="00827000" w:rsidP="0060562C">
            <w:pPr>
              <w:jc w:val="center"/>
            </w:pPr>
            <w:r w:rsidRPr="00827000">
              <w:rPr>
                <w:rFonts w:hint="eastAsia"/>
                <w:spacing w:val="315"/>
                <w:fitText w:val="1050" w:id="1939496961"/>
              </w:rPr>
              <w:t>場</w:t>
            </w:r>
            <w:r w:rsidRPr="00827000">
              <w:rPr>
                <w:rFonts w:hint="eastAsia"/>
                <w:fitText w:val="1050" w:id="1939496961"/>
              </w:rPr>
              <w:t>所</w:t>
            </w:r>
          </w:p>
        </w:tc>
        <w:tc>
          <w:tcPr>
            <w:tcW w:w="2602" w:type="dxa"/>
          </w:tcPr>
          <w:p w:rsidR="00827000" w:rsidRDefault="00827000" w:rsidP="0060562C"/>
        </w:tc>
        <w:tc>
          <w:tcPr>
            <w:tcW w:w="851" w:type="dxa"/>
            <w:vAlign w:val="center"/>
          </w:tcPr>
          <w:p w:rsidR="00827000" w:rsidRDefault="00827000" w:rsidP="0060562C">
            <w:pPr>
              <w:jc w:val="center"/>
            </w:pPr>
            <w:r>
              <w:rPr>
                <w:rFonts w:hint="eastAsia"/>
              </w:rPr>
              <w:t>手段</w:t>
            </w:r>
          </w:p>
        </w:tc>
        <w:tc>
          <w:tcPr>
            <w:tcW w:w="3909" w:type="dxa"/>
          </w:tcPr>
          <w:p w:rsidR="00827000" w:rsidRDefault="00827000" w:rsidP="0060562C">
            <w:r>
              <w:rPr>
                <w:rFonts w:hint="eastAsia"/>
              </w:rPr>
              <w:t>面談・電話・メール・その他（　　　　）</w:t>
            </w:r>
          </w:p>
        </w:tc>
      </w:tr>
      <w:tr w:rsidR="00827000" w:rsidTr="0060562C">
        <w:tc>
          <w:tcPr>
            <w:tcW w:w="1475" w:type="dxa"/>
          </w:tcPr>
          <w:p w:rsidR="00827000" w:rsidRDefault="00827000" w:rsidP="0060562C">
            <w:pPr>
              <w:jc w:val="center"/>
            </w:pPr>
            <w:r w:rsidRPr="00827000">
              <w:rPr>
                <w:rFonts w:hint="eastAsia"/>
                <w:spacing w:val="315"/>
                <w:fitText w:val="1050" w:id="1939496962"/>
              </w:rPr>
              <w:t>件</w:t>
            </w:r>
            <w:r w:rsidRPr="00827000">
              <w:rPr>
                <w:rFonts w:hint="eastAsia"/>
                <w:fitText w:val="1050" w:id="1939496962"/>
              </w:rPr>
              <w:t>名</w:t>
            </w:r>
          </w:p>
        </w:tc>
        <w:tc>
          <w:tcPr>
            <w:tcW w:w="7362" w:type="dxa"/>
            <w:gridSpan w:val="3"/>
          </w:tcPr>
          <w:p w:rsidR="00827000" w:rsidRDefault="00827000" w:rsidP="0060562C"/>
        </w:tc>
      </w:tr>
      <w:tr w:rsidR="00827000" w:rsidTr="0060562C">
        <w:tc>
          <w:tcPr>
            <w:tcW w:w="1475" w:type="dxa"/>
          </w:tcPr>
          <w:p w:rsidR="00827000" w:rsidRDefault="00827000" w:rsidP="0060562C">
            <w:pPr>
              <w:jc w:val="center"/>
            </w:pPr>
            <w:r>
              <w:rPr>
                <w:rFonts w:hint="eastAsia"/>
              </w:rPr>
              <w:t>申出人氏名</w:t>
            </w:r>
          </w:p>
        </w:tc>
        <w:tc>
          <w:tcPr>
            <w:tcW w:w="7362" w:type="dxa"/>
            <w:gridSpan w:val="3"/>
          </w:tcPr>
          <w:p w:rsidR="00827000" w:rsidRDefault="00827000" w:rsidP="0060562C"/>
        </w:tc>
      </w:tr>
      <w:tr w:rsidR="00827000" w:rsidTr="0060562C">
        <w:tc>
          <w:tcPr>
            <w:tcW w:w="8837" w:type="dxa"/>
            <w:gridSpan w:val="4"/>
          </w:tcPr>
          <w:p w:rsidR="00827000" w:rsidRDefault="00827000" w:rsidP="0060562C">
            <w:r w:rsidRPr="00011D18">
              <w:rPr>
                <w:rFonts w:hAnsi="ＭＳ 明朝" w:hint="eastAsia"/>
                <w:szCs w:val="21"/>
              </w:rPr>
              <w:t>政治倫理違反行為</w:t>
            </w:r>
            <w:r>
              <w:rPr>
                <w:rFonts w:hint="eastAsia"/>
              </w:rPr>
              <w:t>の態様、状況等（具体的に記入すること。）</w:t>
            </w:r>
          </w:p>
          <w:p w:rsidR="00827000" w:rsidRDefault="00827000" w:rsidP="0060562C">
            <w:r>
              <w:rPr>
                <w:rFonts w:hint="eastAsia"/>
              </w:rPr>
              <w:t>①金品の授受</w:t>
            </w:r>
          </w:p>
          <w:p w:rsidR="00827000" w:rsidRDefault="00827000" w:rsidP="0060562C">
            <w:r>
              <w:rPr>
                <w:rFonts w:hint="eastAsia"/>
              </w:rPr>
              <w:t>②不正な働きかけ（職務執行）</w:t>
            </w:r>
          </w:p>
          <w:p w:rsidR="00827000" w:rsidRDefault="00827000" w:rsidP="0060562C">
            <w:r>
              <w:rPr>
                <w:rFonts w:hint="eastAsia"/>
              </w:rPr>
              <w:t>③不正な働きかけ（許可、請負、契約等）</w:t>
            </w:r>
          </w:p>
          <w:p w:rsidR="00827000" w:rsidRPr="007D09FB" w:rsidRDefault="00827000" w:rsidP="0060562C">
            <w:r>
              <w:rPr>
                <w:rFonts w:hint="eastAsia"/>
              </w:rPr>
              <w:t>④不正な働きかけ（採用、昇任等の人事）</w:t>
            </w:r>
          </w:p>
          <w:p w:rsidR="00827000" w:rsidRDefault="00827000" w:rsidP="0060562C"/>
          <w:p w:rsidR="00827000" w:rsidRDefault="00827000" w:rsidP="0060562C"/>
        </w:tc>
      </w:tr>
      <w:tr w:rsidR="00827000" w:rsidTr="00827000">
        <w:trPr>
          <w:trHeight w:val="5463"/>
        </w:trPr>
        <w:tc>
          <w:tcPr>
            <w:tcW w:w="8837" w:type="dxa"/>
            <w:gridSpan w:val="4"/>
          </w:tcPr>
          <w:p w:rsidR="00827000" w:rsidRDefault="00827000" w:rsidP="0060562C">
            <w:r>
              <w:rPr>
                <w:rFonts w:hint="eastAsia"/>
              </w:rPr>
              <w:t>（内容）</w:t>
            </w:r>
          </w:p>
          <w:p w:rsidR="00827000" w:rsidRDefault="00827000" w:rsidP="0060562C"/>
          <w:p w:rsidR="00827000" w:rsidRDefault="00827000" w:rsidP="0060562C"/>
          <w:p w:rsidR="00827000" w:rsidRDefault="00827000" w:rsidP="0060562C"/>
          <w:p w:rsidR="00827000" w:rsidRDefault="00827000" w:rsidP="0060562C"/>
          <w:p w:rsidR="00827000" w:rsidRDefault="00827000" w:rsidP="0060562C"/>
          <w:p w:rsidR="00827000" w:rsidRDefault="00827000" w:rsidP="0060562C"/>
          <w:p w:rsidR="00827000" w:rsidRDefault="00827000" w:rsidP="0060562C"/>
          <w:p w:rsidR="00827000" w:rsidRDefault="00827000" w:rsidP="0060562C"/>
          <w:p w:rsidR="00827000" w:rsidRDefault="00827000" w:rsidP="0060562C"/>
          <w:p w:rsidR="00827000" w:rsidRDefault="00827000" w:rsidP="0060562C"/>
          <w:p w:rsidR="00827000" w:rsidRDefault="00827000" w:rsidP="0060562C"/>
          <w:p w:rsidR="00827000" w:rsidRDefault="00827000" w:rsidP="0060562C"/>
        </w:tc>
      </w:tr>
    </w:tbl>
    <w:p w:rsidR="00E75C3B" w:rsidRPr="00E5577F" w:rsidRDefault="00E75C3B" w:rsidP="00E5577F"/>
    <w:sectPr w:rsidR="00E75C3B" w:rsidRPr="00E557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77F" w:rsidRDefault="00E5577F" w:rsidP="00E5577F">
      <w:r>
        <w:separator/>
      </w:r>
    </w:p>
  </w:endnote>
  <w:endnote w:type="continuationSeparator" w:id="0">
    <w:p w:rsidR="00E5577F" w:rsidRDefault="00E5577F" w:rsidP="00E5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77F" w:rsidRDefault="00E5577F" w:rsidP="00E5577F">
      <w:r>
        <w:separator/>
      </w:r>
    </w:p>
  </w:footnote>
  <w:footnote w:type="continuationSeparator" w:id="0">
    <w:p w:rsidR="00E5577F" w:rsidRDefault="00E5577F" w:rsidP="00E55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3B"/>
    <w:rsid w:val="0047687F"/>
    <w:rsid w:val="004F5E32"/>
    <w:rsid w:val="00827000"/>
    <w:rsid w:val="00E5577F"/>
    <w:rsid w:val="00E7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046B0-0D20-4B84-BC56-CFC3F672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7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77F"/>
  </w:style>
  <w:style w:type="paragraph" w:styleId="a5">
    <w:name w:val="footer"/>
    <w:basedOn w:val="a"/>
    <w:link w:val="a6"/>
    <w:uiPriority w:val="99"/>
    <w:unhideWhenUsed/>
    <w:rsid w:val="00E55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3</cp:revision>
  <dcterms:created xsi:type="dcterms:W3CDTF">2016-04-07T07:13:00Z</dcterms:created>
  <dcterms:modified xsi:type="dcterms:W3CDTF">2019-03-19T00:34:00Z</dcterms:modified>
</cp:coreProperties>
</file>